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A18" w:rsidRPr="001214F8" w:rsidRDefault="00F76A1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F76A18" w:rsidRPr="001214F8" w:rsidRDefault="00F76A18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47F2A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47F2A">
        <w:rPr>
          <w:b/>
          <w:sz w:val="28"/>
          <w:szCs w:val="28"/>
        </w:rPr>
        <w:t>ей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F76A18" w:rsidRPr="006A6408" w:rsidRDefault="00F76A18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>
        <w:rPr>
          <w:b/>
          <w:color w:val="000000"/>
          <w:sz w:val="28"/>
          <w:szCs w:val="28"/>
        </w:rPr>
        <w:t>Межрайонной инспекции</w:t>
      </w:r>
      <w:r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>
        <w:rPr>
          <w:b/>
          <w:color w:val="000000"/>
          <w:sz w:val="28"/>
          <w:szCs w:val="28"/>
        </w:rPr>
        <w:t xml:space="preserve"> №1 п</w:t>
      </w:r>
      <w:r w:rsidRPr="001214F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Чеченской Республике</w:t>
      </w:r>
    </w:p>
    <w:p w:rsidR="00F76A18" w:rsidRDefault="00F76A18" w:rsidP="00746F24">
      <w:pPr>
        <w:jc w:val="center"/>
        <w:rPr>
          <w:sz w:val="28"/>
          <w:szCs w:val="28"/>
        </w:rPr>
      </w:pPr>
    </w:p>
    <w:p w:rsidR="00F76A18" w:rsidRPr="001214F8" w:rsidRDefault="00F76A18" w:rsidP="00746F24">
      <w:pPr>
        <w:jc w:val="center"/>
        <w:rPr>
          <w:sz w:val="28"/>
          <w:szCs w:val="28"/>
        </w:rPr>
      </w:pPr>
    </w:p>
    <w:p w:rsidR="00F76A18" w:rsidRDefault="00F76A1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</w:t>
      </w:r>
      <w:proofErr w:type="gramStart"/>
      <w:r>
        <w:rPr>
          <w:color w:val="000000"/>
          <w:sz w:val="28"/>
          <w:szCs w:val="28"/>
        </w:rPr>
        <w:t xml:space="preserve">инспекция </w:t>
      </w:r>
      <w:r w:rsidRPr="001214F8">
        <w:rPr>
          <w:color w:val="000000"/>
          <w:sz w:val="28"/>
          <w:szCs w:val="28"/>
        </w:rPr>
        <w:t xml:space="preserve"> Федеральной</w:t>
      </w:r>
      <w:proofErr w:type="gramEnd"/>
      <w:r w:rsidRPr="001214F8">
        <w:rPr>
          <w:color w:val="000000"/>
          <w:sz w:val="28"/>
          <w:szCs w:val="28"/>
        </w:rPr>
        <w:t xml:space="preserve"> налоговой службы</w:t>
      </w:r>
      <w:r>
        <w:rPr>
          <w:color w:val="000000"/>
          <w:sz w:val="28"/>
          <w:szCs w:val="28"/>
        </w:rPr>
        <w:t xml:space="preserve"> № 1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Pr="001214F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Магомадова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Юсупа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Джунидовича</w:t>
      </w:r>
      <w:proofErr w:type="spellEnd"/>
      <w:r w:rsidRPr="001214F8">
        <w:rPr>
          <w:color w:val="000000"/>
          <w:sz w:val="28"/>
          <w:szCs w:val="28"/>
        </w:rPr>
        <w:t>, действующей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утвержденного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Pr="001214F8">
        <w:rPr>
          <w:color w:val="000000"/>
          <w:sz w:val="28"/>
          <w:szCs w:val="28"/>
        </w:rPr>
        <w:t xml:space="preserve"> года,</w:t>
      </w:r>
      <w:r>
        <w:rPr>
          <w:color w:val="000000"/>
          <w:sz w:val="28"/>
          <w:szCs w:val="28"/>
        </w:rPr>
        <w:t xml:space="preserve"> </w:t>
      </w:r>
      <w:r w:rsidRPr="001214F8">
        <w:rPr>
          <w:sz w:val="28"/>
          <w:szCs w:val="28"/>
        </w:rPr>
        <w:t>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ей</w:t>
      </w:r>
      <w:r w:rsidRPr="001214F8">
        <w:rPr>
          <w:color w:val="000000"/>
          <w:sz w:val="28"/>
          <w:szCs w:val="28"/>
        </w:rPr>
        <w:t>:</w:t>
      </w:r>
    </w:p>
    <w:p w:rsidR="00F76A18" w:rsidRPr="001214F8" w:rsidRDefault="00F76A1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26"/>
        <w:gridCol w:w="1559"/>
        <w:gridCol w:w="2694"/>
        <w:gridCol w:w="2268"/>
      </w:tblGrid>
      <w:tr w:rsidR="00F76A18" w:rsidRPr="001214F8" w:rsidTr="001214F8">
        <w:trPr>
          <w:tblHeader/>
        </w:trPr>
        <w:tc>
          <w:tcPr>
            <w:tcW w:w="2093" w:type="dxa"/>
            <w:vAlign w:val="center"/>
          </w:tcPr>
          <w:p w:rsidR="00F76A18" w:rsidRPr="001214F8" w:rsidRDefault="00F76A1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F76A18" w:rsidRPr="001214F8" w:rsidRDefault="00F76A18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F76A18" w:rsidRPr="001214F8" w:rsidRDefault="00F76A1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F76A18" w:rsidRPr="001214F8" w:rsidRDefault="00F76A1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F76A18" w:rsidRPr="001214F8" w:rsidRDefault="00F76A1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vAlign w:val="center"/>
          </w:tcPr>
          <w:p w:rsidR="00F76A18" w:rsidRPr="001214F8" w:rsidRDefault="00F76A1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F76A18" w:rsidRPr="001214F8" w:rsidRDefault="00F76A1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F76A18" w:rsidRPr="001214F8" w:rsidRDefault="00F76A1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F76A18" w:rsidRPr="001214F8" w:rsidTr="00581226">
        <w:tc>
          <w:tcPr>
            <w:tcW w:w="2093" w:type="dxa"/>
            <w:vAlign w:val="center"/>
          </w:tcPr>
          <w:p w:rsidR="00F76A18" w:rsidRPr="001214F8" w:rsidRDefault="00F76A18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№2</w:t>
            </w:r>
          </w:p>
        </w:tc>
        <w:tc>
          <w:tcPr>
            <w:tcW w:w="2126" w:type="dxa"/>
            <w:vAlign w:val="center"/>
          </w:tcPr>
          <w:p w:rsidR="00F76A18" w:rsidRPr="001214F8" w:rsidRDefault="00F76A18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F76A18" w:rsidRPr="001214F8" w:rsidRDefault="00F76A18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F76A18" w:rsidRPr="001214F8" w:rsidRDefault="00F76A18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F76A18" w:rsidRPr="001214F8" w:rsidRDefault="00F76A18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F76A18" w:rsidRPr="001214F8" w:rsidRDefault="00F76A18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F76A18" w:rsidRPr="001214F8" w:rsidTr="00581226">
        <w:tc>
          <w:tcPr>
            <w:tcW w:w="2093" w:type="dxa"/>
            <w:vAlign w:val="center"/>
          </w:tcPr>
          <w:p w:rsidR="00F76A18" w:rsidRDefault="00F76A18" w:rsidP="006629EB">
            <w:pPr>
              <w:tabs>
                <w:tab w:val="left" w:pos="2520"/>
              </w:tabs>
              <w:jc w:val="center"/>
            </w:pPr>
            <w:r>
              <w:t>Отдел камеральных проверок №2</w:t>
            </w:r>
          </w:p>
        </w:tc>
        <w:tc>
          <w:tcPr>
            <w:tcW w:w="2126" w:type="dxa"/>
            <w:vAlign w:val="center"/>
          </w:tcPr>
          <w:p w:rsidR="00F76A18" w:rsidRDefault="00F76A18" w:rsidP="001214F8">
            <w:pPr>
              <w:tabs>
                <w:tab w:val="left" w:pos="2520"/>
              </w:tabs>
              <w:jc w:val="center"/>
            </w:pPr>
            <w:r>
              <w:t xml:space="preserve">Государственный налоговый инспектор  </w:t>
            </w:r>
          </w:p>
        </w:tc>
        <w:tc>
          <w:tcPr>
            <w:tcW w:w="1559" w:type="dxa"/>
            <w:vAlign w:val="center"/>
          </w:tcPr>
          <w:p w:rsidR="00F76A18" w:rsidRDefault="00F76A18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F76A18" w:rsidRPr="001214F8" w:rsidRDefault="00F76A18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F76A18" w:rsidRPr="001214F8" w:rsidRDefault="00F76A18" w:rsidP="00A13844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F76A18" w:rsidRPr="001214F8" w:rsidRDefault="00F76A18" w:rsidP="00A13844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  <w:tr w:rsidR="00F76A18" w:rsidRPr="001214F8" w:rsidTr="00581226">
        <w:tc>
          <w:tcPr>
            <w:tcW w:w="2093" w:type="dxa"/>
            <w:vAlign w:val="center"/>
          </w:tcPr>
          <w:p w:rsidR="00F76A18" w:rsidRDefault="00F76A18" w:rsidP="006629EB">
            <w:pPr>
              <w:tabs>
                <w:tab w:val="left" w:pos="2520"/>
              </w:tabs>
              <w:jc w:val="center"/>
            </w:pPr>
            <w:r>
              <w:t>Отдел информационных технологий</w:t>
            </w:r>
          </w:p>
        </w:tc>
        <w:tc>
          <w:tcPr>
            <w:tcW w:w="2126" w:type="dxa"/>
            <w:vAlign w:val="center"/>
          </w:tcPr>
          <w:p w:rsidR="00F76A18" w:rsidRDefault="00F76A18" w:rsidP="001214F8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vAlign w:val="center"/>
          </w:tcPr>
          <w:p w:rsidR="00F76A18" w:rsidRDefault="00F76A18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F76A18" w:rsidRPr="001214F8" w:rsidRDefault="00F76A18" w:rsidP="00DA3089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F76A18" w:rsidRPr="001214F8" w:rsidRDefault="00F76A18" w:rsidP="00A41F72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F76A18" w:rsidRPr="001214F8" w:rsidRDefault="00F76A18" w:rsidP="00A41F72">
            <w:pPr>
              <w:tabs>
                <w:tab w:val="left" w:pos="2520"/>
              </w:tabs>
            </w:pPr>
            <w:r w:rsidRPr="001214F8">
              <w:t>2. Индивидуальное собеседование</w:t>
            </w:r>
          </w:p>
        </w:tc>
      </w:tr>
    </w:tbl>
    <w:p w:rsidR="00F76A18" w:rsidRDefault="00F76A1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F76A18" w:rsidRDefault="00F76A18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Денежное содержание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федеральных государственных гражданских служащих </w:t>
      </w:r>
      <w:r>
        <w:rPr>
          <w:sz w:val="28"/>
          <w:szCs w:val="28"/>
        </w:rPr>
        <w:t xml:space="preserve">Межрайонной </w:t>
      </w:r>
      <w:proofErr w:type="gramStart"/>
      <w:r>
        <w:rPr>
          <w:sz w:val="28"/>
          <w:szCs w:val="28"/>
        </w:rPr>
        <w:t>инспекции</w:t>
      </w:r>
      <w:r w:rsidRPr="001214F8">
        <w:rPr>
          <w:sz w:val="28"/>
          <w:szCs w:val="28"/>
        </w:rPr>
        <w:t xml:space="preserve">  Федеральной</w:t>
      </w:r>
      <w:proofErr w:type="gramEnd"/>
      <w:r w:rsidRPr="001214F8">
        <w:rPr>
          <w:sz w:val="28"/>
          <w:szCs w:val="28"/>
        </w:rPr>
        <w:t xml:space="preserve"> налоговой службы</w:t>
      </w:r>
      <w:r>
        <w:rPr>
          <w:sz w:val="28"/>
          <w:szCs w:val="28"/>
        </w:rPr>
        <w:t xml:space="preserve"> № 1</w:t>
      </w:r>
      <w:r w:rsidRPr="001214F8">
        <w:rPr>
          <w:sz w:val="28"/>
          <w:szCs w:val="28"/>
        </w:rPr>
        <w:t xml:space="preserve">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p w:rsidR="00F76A18" w:rsidRPr="001214F8" w:rsidRDefault="00F76A1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F76A18" w:rsidRPr="001214F8" w:rsidTr="00E535EB">
        <w:trPr>
          <w:trHeight w:val="397"/>
        </w:trPr>
        <w:tc>
          <w:tcPr>
            <w:tcW w:w="3350" w:type="pct"/>
          </w:tcPr>
          <w:p w:rsidR="00F76A18" w:rsidRPr="001214F8" w:rsidRDefault="00F76A1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F76A18" w:rsidRPr="001214F8" w:rsidRDefault="00F76A18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F76A18" w:rsidRPr="001214F8" w:rsidTr="00E535EB">
        <w:tc>
          <w:tcPr>
            <w:tcW w:w="3350" w:type="pct"/>
          </w:tcPr>
          <w:p w:rsidR="00F76A18" w:rsidRPr="001214F8" w:rsidRDefault="00F76A18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F76A18" w:rsidRPr="001E68E7" w:rsidRDefault="00F76A18" w:rsidP="00CF0B31">
            <w:pPr>
              <w:jc w:val="center"/>
            </w:pPr>
            <w:r>
              <w:t>5246</w:t>
            </w:r>
            <w:r w:rsidRPr="001E68E7">
              <w:t xml:space="preserve"> руб.</w:t>
            </w:r>
          </w:p>
        </w:tc>
      </w:tr>
      <w:tr w:rsidR="00F76A18" w:rsidRPr="001214F8" w:rsidTr="00E535EB">
        <w:trPr>
          <w:trHeight w:val="657"/>
        </w:trPr>
        <w:tc>
          <w:tcPr>
            <w:tcW w:w="3350" w:type="pct"/>
          </w:tcPr>
          <w:p w:rsidR="00F76A18" w:rsidRPr="001214F8" w:rsidRDefault="00F76A18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1214F8">
            <w:pPr>
              <w:jc w:val="center"/>
            </w:pPr>
            <w:r>
              <w:t>1663</w:t>
            </w:r>
          </w:p>
        </w:tc>
      </w:tr>
      <w:tr w:rsidR="00F76A18" w:rsidRPr="001214F8" w:rsidTr="00E535EB">
        <w:tc>
          <w:tcPr>
            <w:tcW w:w="3350" w:type="pct"/>
          </w:tcPr>
          <w:p w:rsidR="00F76A18" w:rsidRPr="001214F8" w:rsidRDefault="00F76A18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F76A18" w:rsidRPr="001214F8" w:rsidRDefault="00F76A18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F76A18" w:rsidRPr="001214F8" w:rsidRDefault="00F76A18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F76A18" w:rsidRPr="001214F8" w:rsidTr="00E535EB">
        <w:tc>
          <w:tcPr>
            <w:tcW w:w="3350" w:type="pct"/>
          </w:tcPr>
          <w:p w:rsidR="00F76A18" w:rsidRPr="001214F8" w:rsidRDefault="00F76A18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FF465F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F76A18" w:rsidRPr="001214F8" w:rsidTr="00E535EB">
        <w:trPr>
          <w:trHeight w:val="751"/>
        </w:trPr>
        <w:tc>
          <w:tcPr>
            <w:tcW w:w="3350" w:type="pct"/>
          </w:tcPr>
          <w:p w:rsidR="00F76A18" w:rsidRPr="001214F8" w:rsidRDefault="00F76A18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-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 xml:space="preserve">1 </w:t>
            </w:r>
          </w:p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F76A18" w:rsidRPr="001214F8" w:rsidRDefault="00F76A18" w:rsidP="00F832B8">
            <w:pPr>
              <w:jc w:val="center"/>
              <w:rPr>
                <w:highlight w:val="yellow"/>
              </w:rPr>
            </w:pP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</w:p>
        </w:tc>
        <w:tc>
          <w:tcPr>
            <w:tcW w:w="1650" w:type="pct"/>
          </w:tcPr>
          <w:p w:rsidR="00F76A18" w:rsidRPr="00A13844" w:rsidRDefault="00F76A18" w:rsidP="00F832B8">
            <w:pPr>
              <w:jc w:val="center"/>
              <w:rPr>
                <w:b/>
                <w:highlight w:val="yellow"/>
              </w:rPr>
            </w:pPr>
            <w:r w:rsidRPr="00A13844">
              <w:rPr>
                <w:b/>
              </w:rPr>
              <w:t>Государственный налоговый инспектор</w:t>
            </w:r>
          </w:p>
        </w:tc>
      </w:tr>
      <w:tr w:rsidR="00F76A18" w:rsidRPr="00A13844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F76A18" w:rsidRDefault="00F76A18" w:rsidP="00F832B8">
            <w:pPr>
              <w:jc w:val="center"/>
            </w:pPr>
          </w:p>
          <w:p w:rsidR="00F76A18" w:rsidRPr="001214F8" w:rsidRDefault="00F76A18" w:rsidP="00F832B8">
            <w:pPr>
              <w:jc w:val="center"/>
              <w:rPr>
                <w:highlight w:val="yellow"/>
              </w:rPr>
            </w:pPr>
            <w:r>
              <w:t>4198</w:t>
            </w:r>
            <w:r w:rsidRPr="001E68E7">
              <w:t xml:space="preserve"> руб.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A13844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F76A18" w:rsidRPr="001214F8" w:rsidRDefault="00F76A18" w:rsidP="00A13844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76A18" w:rsidRPr="001214F8" w:rsidRDefault="00F76A18" w:rsidP="00432563">
            <w:pPr>
              <w:jc w:val="center"/>
            </w:pPr>
            <w:r w:rsidRPr="001214F8">
              <w:t>1576 руб.</w:t>
            </w:r>
          </w:p>
          <w:p w:rsidR="00F76A18" w:rsidRPr="001214F8" w:rsidRDefault="00F76A18" w:rsidP="00432563">
            <w:pPr>
              <w:jc w:val="center"/>
            </w:pPr>
            <w:r w:rsidRPr="001214F8">
              <w:t>1314 руб.</w:t>
            </w:r>
          </w:p>
          <w:p w:rsidR="00F76A18" w:rsidRPr="001214F8" w:rsidRDefault="00F76A18" w:rsidP="00432563">
            <w:pPr>
              <w:jc w:val="center"/>
              <w:rPr>
                <w:highlight w:val="yellow"/>
              </w:rPr>
            </w:pPr>
            <w:r w:rsidRPr="001214F8">
              <w:t>1227 руб.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F76A18" w:rsidRPr="001214F8" w:rsidRDefault="00F76A18" w:rsidP="0043256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F76A18" w:rsidRPr="001214F8" w:rsidRDefault="00F76A18" w:rsidP="0043256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F76A18" w:rsidRPr="001214F8" w:rsidRDefault="00F76A18" w:rsidP="00432563">
            <w:pPr>
              <w:jc w:val="center"/>
              <w:rPr>
                <w:highlight w:val="yellow"/>
              </w:rPr>
            </w:pPr>
            <w:proofErr w:type="gramStart"/>
            <w:r w:rsidRPr="001214F8">
              <w:t>оклада</w:t>
            </w:r>
            <w:proofErr w:type="gramEnd"/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F76A18" w:rsidRPr="001214F8" w:rsidRDefault="00F76A18" w:rsidP="00F832B8">
            <w:pPr>
              <w:jc w:val="center"/>
              <w:rPr>
                <w:highlight w:val="yellow"/>
              </w:rPr>
            </w:pPr>
            <w:r>
              <w:t>80</w:t>
            </w:r>
            <w:r w:rsidRPr="001214F8">
              <w:t>% должностного оклада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F76A18" w:rsidRPr="001214F8" w:rsidRDefault="00F76A18" w:rsidP="00432563">
            <w:pPr>
              <w:jc w:val="center"/>
              <w:rPr>
                <w:highlight w:val="yellow"/>
              </w:rPr>
            </w:pPr>
            <w:r w:rsidRPr="00432563">
              <w:t>-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r w:rsidRPr="001214F8">
              <w:lastRenderedPageBreak/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F76A18" w:rsidRPr="001214F8" w:rsidRDefault="00F76A18" w:rsidP="00432563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F76A18" w:rsidRPr="001214F8" w:rsidRDefault="00F76A18" w:rsidP="00432563">
            <w:pPr>
              <w:jc w:val="center"/>
              <w:rPr>
                <w:highlight w:val="yellow"/>
              </w:rPr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F76A18" w:rsidRPr="001214F8" w:rsidRDefault="00F76A18" w:rsidP="00D244A6">
            <w:pPr>
              <w:jc w:val="center"/>
            </w:pPr>
            <w:r w:rsidRPr="001214F8">
              <w:t xml:space="preserve">1 </w:t>
            </w:r>
          </w:p>
          <w:p w:rsidR="00F76A18" w:rsidRPr="001214F8" w:rsidRDefault="00F76A18" w:rsidP="00D244A6">
            <w:pPr>
              <w:jc w:val="center"/>
              <w:rPr>
                <w:highlight w:val="yellow"/>
              </w:rPr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861A40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F76A18" w:rsidRPr="001214F8" w:rsidRDefault="00F76A18" w:rsidP="00861A40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F76A18" w:rsidRPr="001214F8" w:rsidRDefault="00F76A18" w:rsidP="00F832B8">
            <w:pPr>
              <w:jc w:val="center"/>
              <w:rPr>
                <w:highlight w:val="yellow"/>
              </w:rPr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90766B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F76A18" w:rsidRPr="001214F8" w:rsidRDefault="00F76A18" w:rsidP="00F832B8">
            <w:pPr>
              <w:jc w:val="center"/>
              <w:rPr>
                <w:highlight w:val="yellow"/>
              </w:rPr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F76A18" w:rsidRPr="001214F8" w:rsidTr="00E535EB">
        <w:tc>
          <w:tcPr>
            <w:tcW w:w="3350" w:type="pct"/>
            <w:vAlign w:val="center"/>
          </w:tcPr>
          <w:p w:rsidR="00F76A18" w:rsidRPr="001214F8" w:rsidRDefault="00F76A18" w:rsidP="0090766B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F76A18" w:rsidRPr="001214F8" w:rsidRDefault="00F76A18" w:rsidP="00F832B8">
            <w:pPr>
              <w:jc w:val="center"/>
              <w:rPr>
                <w:highlight w:val="yellow"/>
              </w:rPr>
            </w:pP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A41F72" w:rsidRDefault="00F76A18" w:rsidP="00ED0C63">
            <w:pPr>
              <w:jc w:val="center"/>
            </w:pP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F76A18" w:rsidRPr="001E68E7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r>
              <w:t>4374 руб.</w:t>
            </w:r>
            <w:r w:rsidRPr="00A41F72">
              <w:t>.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F76A18" w:rsidRPr="001214F8" w:rsidRDefault="00F76A18" w:rsidP="00ED0C63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76A18" w:rsidRPr="001214F8" w:rsidRDefault="00F76A18" w:rsidP="007F3AA0">
            <w:pPr>
              <w:jc w:val="center"/>
            </w:pPr>
            <w:r w:rsidRPr="001214F8">
              <w:t>1576 руб.</w:t>
            </w:r>
          </w:p>
          <w:p w:rsidR="00F76A18" w:rsidRPr="001214F8" w:rsidRDefault="00F76A18" w:rsidP="007F3AA0">
            <w:pPr>
              <w:jc w:val="center"/>
            </w:pPr>
            <w:r w:rsidRPr="001214F8">
              <w:t>1314 руб.</w:t>
            </w:r>
          </w:p>
          <w:p w:rsidR="00F76A18" w:rsidRPr="00A41F72" w:rsidRDefault="00F76A18" w:rsidP="007F3AA0">
            <w:pPr>
              <w:jc w:val="center"/>
            </w:pPr>
            <w:r w:rsidRPr="001214F8">
              <w:t>1227 руб.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до</w:t>
            </w:r>
            <w:proofErr w:type="gramEnd"/>
            <w:r w:rsidRPr="00A41F72">
              <w:t xml:space="preserve"> 30%</w:t>
            </w:r>
          </w:p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должностного</w:t>
            </w:r>
            <w:proofErr w:type="gramEnd"/>
          </w:p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оклада</w:t>
            </w:r>
            <w:proofErr w:type="gramEnd"/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r>
              <w:t>8</w:t>
            </w:r>
            <w:r w:rsidRPr="00A41F72">
              <w:t>0% должностного оклада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r w:rsidRPr="00A41F72">
              <w:t>-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в</w:t>
            </w:r>
            <w:proofErr w:type="gramEnd"/>
            <w:r w:rsidRPr="00A41F72">
              <w:t xml:space="preserve"> соответствии с положением, </w:t>
            </w:r>
          </w:p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утвержденным</w:t>
            </w:r>
            <w:proofErr w:type="gramEnd"/>
            <w:r w:rsidRPr="00A41F72">
              <w:t xml:space="preserve"> Представителем нанимателя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r w:rsidRPr="00A41F72">
              <w:t xml:space="preserve">1 </w:t>
            </w:r>
          </w:p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должностной</w:t>
            </w:r>
            <w:proofErr w:type="gramEnd"/>
            <w:r w:rsidRPr="00A41F72">
              <w:t xml:space="preserve"> оклад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F76A18" w:rsidRPr="001214F8" w:rsidRDefault="00F76A18" w:rsidP="00ED0C63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единовременная</w:t>
            </w:r>
            <w:proofErr w:type="gramEnd"/>
            <w:r w:rsidRPr="00A41F72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F76A18" w:rsidRPr="00A41F72" w:rsidRDefault="00F76A18" w:rsidP="00ED0C63">
            <w:pPr>
              <w:jc w:val="center"/>
            </w:pPr>
            <w:proofErr w:type="gramStart"/>
            <w:r w:rsidRPr="00A41F72">
              <w:t>в</w:t>
            </w:r>
            <w:proofErr w:type="gramEnd"/>
            <w:r w:rsidRPr="00A41F72">
              <w:t xml:space="preserve"> соответствии с положением, утвержденным Представителем нанимателя</w:t>
            </w:r>
          </w:p>
        </w:tc>
      </w:tr>
      <w:tr w:rsidR="00F76A18" w:rsidRPr="001214F8" w:rsidTr="00A41F72">
        <w:tc>
          <w:tcPr>
            <w:tcW w:w="3350" w:type="pct"/>
            <w:vAlign w:val="center"/>
          </w:tcPr>
          <w:p w:rsidR="00F76A18" w:rsidRPr="001214F8" w:rsidRDefault="00F76A18" w:rsidP="00ED0C6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F76A18" w:rsidRPr="001214F8" w:rsidRDefault="00F76A18" w:rsidP="00ED0C63">
            <w:pPr>
              <w:jc w:val="center"/>
              <w:rPr>
                <w:highlight w:val="yellow"/>
              </w:rPr>
            </w:pPr>
          </w:p>
        </w:tc>
      </w:tr>
    </w:tbl>
    <w:p w:rsidR="00F76A18" w:rsidRDefault="00F76A1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F76A18" w:rsidRDefault="00F76A1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Грозный, ул. С.Ш. </w:t>
      </w:r>
      <w:proofErr w:type="spellStart"/>
      <w:r>
        <w:rPr>
          <w:color w:val="000000"/>
          <w:sz w:val="28"/>
          <w:szCs w:val="28"/>
        </w:rPr>
        <w:t>Лорсанова</w:t>
      </w:r>
      <w:proofErr w:type="spellEnd"/>
      <w:r>
        <w:rPr>
          <w:color w:val="000000"/>
          <w:sz w:val="28"/>
          <w:szCs w:val="28"/>
        </w:rPr>
        <w:t>,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д.12, Межрайонная инспекция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№ 1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Республике.</w:t>
      </w:r>
    </w:p>
    <w:p w:rsidR="00F76A18" w:rsidRPr="001214F8" w:rsidRDefault="00F76A1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F76A18" w:rsidRPr="001214F8" w:rsidRDefault="00F76A18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F76A18" w:rsidRPr="001214F8" w:rsidRDefault="00F76A1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F76A18" w:rsidRPr="001214F8" w:rsidRDefault="00F76A1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F76A18" w:rsidRPr="001214F8" w:rsidRDefault="00F76A1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(в деловом костюме), размером 3х4 см;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квалификацию: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F76A18" w:rsidRPr="001214F8" w:rsidRDefault="00F76A18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документ об отсутствии у гражданина заболевания, препятствующего </w:t>
      </w:r>
      <w:r>
        <w:rPr>
          <w:sz w:val="28"/>
          <w:szCs w:val="28"/>
        </w:rPr>
        <w:t xml:space="preserve">поступлению </w:t>
      </w:r>
      <w:r w:rsidRPr="001214F8">
        <w:rPr>
          <w:sz w:val="28"/>
          <w:szCs w:val="28"/>
        </w:rPr>
        <w:t>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F76A18" w:rsidRPr="001214F8" w:rsidRDefault="00F76A18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иные документы, предусмотренные Федеральным законом от 27 июля </w:t>
      </w:r>
      <w:smartTag w:uri="urn:schemas-microsoft-com:office:smarttags" w:element="metricconverter">
        <w:smartTagPr>
          <w:attr w:name="ProductID" w:val="2004 г"/>
        </w:smartTagPr>
        <w:r w:rsidRPr="001214F8">
          <w:rPr>
            <w:sz w:val="28"/>
            <w:szCs w:val="28"/>
          </w:rPr>
          <w:t>2004 г</w:t>
        </w:r>
      </w:smartTag>
      <w:r w:rsidRPr="001214F8">
        <w:rPr>
          <w:sz w:val="28"/>
          <w:szCs w:val="28"/>
        </w:rPr>
        <w:t>. № 79-</w:t>
      </w:r>
      <w:proofErr w:type="gramStart"/>
      <w:r w:rsidRPr="001214F8">
        <w:rPr>
          <w:sz w:val="28"/>
          <w:szCs w:val="28"/>
        </w:rPr>
        <w:t>ФЗ«</w:t>
      </w:r>
      <w:proofErr w:type="gramEnd"/>
      <w:r w:rsidRPr="001214F8">
        <w:rPr>
          <w:sz w:val="28"/>
          <w:szCs w:val="28"/>
        </w:rPr>
        <w:t>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</w:t>
      </w:r>
      <w:r w:rsidRPr="001214F8">
        <w:rPr>
          <w:sz w:val="28"/>
          <w:szCs w:val="28"/>
        </w:rPr>
        <w:lastRenderedPageBreak/>
        <w:t>заключением призывной комиссии (за исключением граждан, прошедших военную службу по контракту).</w:t>
      </w:r>
    </w:p>
    <w:p w:rsidR="00F76A18" w:rsidRDefault="00F76A1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F76A18" w:rsidRPr="001214F8" w:rsidRDefault="00F76A1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76A18" w:rsidRPr="001214F8" w:rsidRDefault="00F76A1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 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Метод оценки профессиональных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личностных качеств кандидатов включает в себя тестирование и индивидуальное собеседование.</w:t>
      </w:r>
    </w:p>
    <w:p w:rsidR="00F76A18" w:rsidRPr="001214F8" w:rsidRDefault="00F76A18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7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F76A18" w:rsidRPr="001214F8" w:rsidRDefault="00F76A1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F76A18" w:rsidRPr="001214F8" w:rsidRDefault="00F76A1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F76A18" w:rsidRPr="001214F8" w:rsidRDefault="00F76A1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F76A18" w:rsidRPr="001214F8" w:rsidRDefault="00F76A1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F76A18" w:rsidRPr="001214F8" w:rsidRDefault="00F76A18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F76A18" w:rsidRPr="001214F8" w:rsidRDefault="00F76A18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F76A18" w:rsidRPr="001214F8" w:rsidRDefault="00F76A18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</w:p>
    <w:p w:rsidR="00F76A18" w:rsidRPr="001214F8" w:rsidRDefault="00F76A1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5" w:name="sub_1024"/>
      <w:bookmarkEnd w:id="4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 xml:space="preserve">16 мая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05 июня </w:t>
      </w:r>
      <w:r w:rsidRPr="001214F8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9</w:t>
      </w:r>
      <w:r w:rsidRPr="001214F8">
        <w:rPr>
          <w:b/>
          <w:color w:val="000000"/>
          <w:sz w:val="28"/>
          <w:szCs w:val="28"/>
        </w:rPr>
        <w:t xml:space="preserve"> года</w:t>
      </w:r>
      <w:r w:rsidRPr="001214F8">
        <w:rPr>
          <w:color w:val="000000"/>
          <w:sz w:val="28"/>
          <w:szCs w:val="28"/>
        </w:rPr>
        <w:t xml:space="preserve">. </w:t>
      </w:r>
    </w:p>
    <w:p w:rsidR="00F76A18" w:rsidRPr="001214F8" w:rsidRDefault="00F76A18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F76A18" w:rsidRPr="001214F8" w:rsidRDefault="00F76A1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10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16.00</w:t>
      </w:r>
      <w:r w:rsidRPr="001214F8">
        <w:rPr>
          <w:color w:val="000000"/>
          <w:sz w:val="28"/>
          <w:szCs w:val="28"/>
        </w:rPr>
        <w:t>, пятница</w:t>
      </w:r>
      <w:r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09.30</w:t>
      </w:r>
      <w:r w:rsidRPr="001214F8">
        <w:rPr>
          <w:color w:val="000000"/>
          <w:sz w:val="28"/>
          <w:szCs w:val="28"/>
        </w:rPr>
        <w:t>до 16.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 xml:space="preserve">заместитель начальника отдела общего обеспечения </w:t>
      </w:r>
      <w:r w:rsidRPr="001214F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Вараева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Разет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Геримхановна</w:t>
      </w:r>
      <w:proofErr w:type="spellEnd"/>
      <w:r>
        <w:rPr>
          <w:color w:val="000000"/>
          <w:sz w:val="28"/>
          <w:szCs w:val="28"/>
        </w:rPr>
        <w:t>. Контактные телефоны: (8712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17</w:t>
      </w:r>
      <w:r w:rsidRPr="001214F8">
        <w:rPr>
          <w:color w:val="000000"/>
          <w:sz w:val="28"/>
          <w:szCs w:val="28"/>
        </w:rPr>
        <w:t>, (</w:t>
      </w:r>
      <w:proofErr w:type="spellStart"/>
      <w:r w:rsidRPr="001214F8">
        <w:rPr>
          <w:color w:val="000000"/>
          <w:sz w:val="28"/>
          <w:szCs w:val="28"/>
        </w:rPr>
        <w:t>внутр</w:t>
      </w:r>
      <w:proofErr w:type="spellEnd"/>
      <w:r w:rsidRPr="001214F8">
        <w:rPr>
          <w:color w:val="000000"/>
          <w:sz w:val="28"/>
          <w:szCs w:val="28"/>
        </w:rPr>
        <w:t>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</w:t>
      </w:r>
      <w:r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47</w:t>
      </w:r>
      <w:r w:rsidRPr="001214F8">
        <w:rPr>
          <w:color w:val="000000"/>
          <w:sz w:val="28"/>
          <w:szCs w:val="28"/>
        </w:rPr>
        <w:t xml:space="preserve">), </w:t>
      </w:r>
      <w:proofErr w:type="spellStart"/>
      <w:r w:rsidRPr="001214F8">
        <w:rPr>
          <w:color w:val="000000"/>
          <w:sz w:val="28"/>
          <w:szCs w:val="28"/>
        </w:rPr>
        <w:t>каб</w:t>
      </w:r>
      <w:proofErr w:type="spellEnd"/>
      <w:r w:rsidRPr="001214F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208.</w:t>
      </w:r>
    </w:p>
    <w:p w:rsidR="00F76A18" w:rsidRPr="001214F8" w:rsidRDefault="00F76A18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lastRenderedPageBreak/>
        <w:t>представления документов в электронном виде, утвержденными Постановлением Правительства РФ от 05.03.2018 N 227.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F76A18" w:rsidRPr="001214F8" w:rsidRDefault="00F76A18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76A18" w:rsidRPr="001214F8" w:rsidRDefault="00F76A18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8" w:name="sub_1027"/>
      <w:bookmarkEnd w:id="6"/>
      <w:r w:rsidRPr="001214F8">
        <w:rPr>
          <w:color w:val="000000"/>
          <w:sz w:val="28"/>
          <w:szCs w:val="28"/>
        </w:rPr>
        <w:t xml:space="preserve">Адрес приема документов: </w:t>
      </w:r>
      <w:proofErr w:type="spellStart"/>
      <w:r w:rsidRPr="001214F8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>Грозный</w:t>
      </w:r>
      <w:proofErr w:type="spellEnd"/>
      <w:r>
        <w:rPr>
          <w:color w:val="000000"/>
          <w:sz w:val="28"/>
          <w:szCs w:val="28"/>
        </w:rPr>
        <w:t xml:space="preserve">, ул. С.Ш. </w:t>
      </w:r>
      <w:proofErr w:type="spellStart"/>
      <w:r>
        <w:rPr>
          <w:color w:val="000000"/>
          <w:sz w:val="28"/>
          <w:szCs w:val="28"/>
        </w:rPr>
        <w:t>Лорсанова</w:t>
      </w:r>
      <w:proofErr w:type="spellEnd"/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12</w:t>
      </w:r>
      <w:r w:rsidRPr="001214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1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;</w:t>
      </w:r>
      <w:hyperlink r:id="rId8" w:history="1">
        <w:r w:rsidRPr="001214F8">
          <w:rPr>
            <w:rStyle w:val="a8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8"/>
    <w:p w:rsidR="00F76A18" w:rsidRPr="001214F8" w:rsidRDefault="00F76A18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05</w:t>
      </w:r>
      <w:r w:rsidRPr="001214F8">
        <w:rPr>
          <w:color w:val="000000"/>
          <w:sz w:val="28"/>
          <w:szCs w:val="28"/>
        </w:rPr>
        <w:t>.</w:t>
      </w:r>
    </w:p>
    <w:p w:rsidR="00F76A18" w:rsidRPr="002402AD" w:rsidRDefault="00F76A18" w:rsidP="002402A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</w:t>
      </w:r>
      <w:proofErr w:type="gramStart"/>
      <w:r w:rsidRPr="001214F8">
        <w:rPr>
          <w:b/>
          <w:color w:val="000000"/>
          <w:sz w:val="28"/>
          <w:szCs w:val="28"/>
        </w:rPr>
        <w:t>провести</w:t>
      </w:r>
      <w:r>
        <w:rPr>
          <w:b/>
          <w:color w:val="000000"/>
          <w:sz w:val="28"/>
          <w:szCs w:val="28"/>
        </w:rPr>
        <w:t xml:space="preserve">  21.06</w:t>
      </w:r>
      <w:r w:rsidRPr="001214F8"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</w:rPr>
        <w:t>9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>по адресу: </w:t>
      </w:r>
      <w:r>
        <w:rPr>
          <w:color w:val="000000"/>
          <w:sz w:val="28"/>
          <w:szCs w:val="28"/>
        </w:rPr>
        <w:t xml:space="preserve">г. Грозный, </w:t>
      </w:r>
      <w:proofErr w:type="spellStart"/>
      <w:r>
        <w:rPr>
          <w:color w:val="000000"/>
          <w:sz w:val="28"/>
          <w:szCs w:val="28"/>
        </w:rPr>
        <w:t>ул.С.Ш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Лорсанова</w:t>
      </w:r>
      <w:proofErr w:type="spellEnd"/>
      <w:r>
        <w:rPr>
          <w:color w:val="000000"/>
          <w:sz w:val="28"/>
          <w:szCs w:val="28"/>
        </w:rPr>
        <w:t>, д.12</w:t>
      </w:r>
      <w:r w:rsidRPr="001214F8">
        <w:rPr>
          <w:color w:val="000000"/>
          <w:sz w:val="28"/>
          <w:szCs w:val="28"/>
        </w:rPr>
        <w:t>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F76A18" w:rsidRDefault="00F76A1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F76A18" w:rsidRPr="001214F8" w:rsidRDefault="00F76A1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F76A18" w:rsidRPr="001214F8" w:rsidRDefault="00F76A1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F76A18" w:rsidRPr="001214F8" w:rsidRDefault="00F76A1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F76A18" w:rsidRPr="001214F8" w:rsidRDefault="00F76A1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F76A18" w:rsidRPr="001214F8" w:rsidRDefault="00F76A1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</w:p>
    <w:p w:rsidR="00F76A18" w:rsidRPr="001214F8" w:rsidRDefault="00F76A1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</w:t>
      </w:r>
      <w:r w:rsidRPr="001214F8">
        <w:rPr>
          <w:sz w:val="28"/>
          <w:szCs w:val="28"/>
        </w:rPr>
        <w:lastRenderedPageBreak/>
        <w:t>странице сайта http://gossluzhba.gov.ru  в разделе «образование» // «Тесты для самопроверки»).</w:t>
      </w:r>
    </w:p>
    <w:sectPr w:rsidR="00F76A18" w:rsidRPr="001214F8" w:rsidSect="002055E8">
      <w:headerReference w:type="even" r:id="rId9"/>
      <w:headerReference w:type="default" r:id="rId10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A18" w:rsidRDefault="00F76A18">
      <w:r>
        <w:separator/>
      </w:r>
    </w:p>
  </w:endnote>
  <w:endnote w:type="continuationSeparator" w:id="0">
    <w:p w:rsidR="00F76A18" w:rsidRDefault="00F7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A18" w:rsidRDefault="00F76A18">
      <w:r>
        <w:separator/>
      </w:r>
    </w:p>
  </w:footnote>
  <w:footnote w:type="continuationSeparator" w:id="0">
    <w:p w:rsidR="00F76A18" w:rsidRDefault="00F76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A18" w:rsidRDefault="00F76A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A18" w:rsidRDefault="00F76A1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A18" w:rsidRDefault="00E4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76A18" w:rsidRDefault="00F76A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CAA"/>
    <w:rsid w:val="00034BBB"/>
    <w:rsid w:val="00035B5F"/>
    <w:rsid w:val="0003715F"/>
    <w:rsid w:val="00037435"/>
    <w:rsid w:val="000374D5"/>
    <w:rsid w:val="00041C2E"/>
    <w:rsid w:val="00046BB0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09D3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D4B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648"/>
    <w:rsid w:val="00183AFE"/>
    <w:rsid w:val="001844BE"/>
    <w:rsid w:val="001847BC"/>
    <w:rsid w:val="00191BC6"/>
    <w:rsid w:val="0019223C"/>
    <w:rsid w:val="00192B80"/>
    <w:rsid w:val="00192F4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6344"/>
    <w:rsid w:val="00236EF7"/>
    <w:rsid w:val="002402AD"/>
    <w:rsid w:val="00240868"/>
    <w:rsid w:val="00243224"/>
    <w:rsid w:val="00243B0D"/>
    <w:rsid w:val="00243B4F"/>
    <w:rsid w:val="00243D98"/>
    <w:rsid w:val="00244D74"/>
    <w:rsid w:val="00245140"/>
    <w:rsid w:val="00246763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543C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490D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0168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477D5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798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D3D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226"/>
    <w:rsid w:val="00582733"/>
    <w:rsid w:val="00583350"/>
    <w:rsid w:val="005834BB"/>
    <w:rsid w:val="005854B3"/>
    <w:rsid w:val="005907F4"/>
    <w:rsid w:val="00591381"/>
    <w:rsid w:val="005945DB"/>
    <w:rsid w:val="00594A8D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10B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798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30C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8BA"/>
    <w:rsid w:val="00794F46"/>
    <w:rsid w:val="00795FCA"/>
    <w:rsid w:val="00796A71"/>
    <w:rsid w:val="007A11C3"/>
    <w:rsid w:val="007A1901"/>
    <w:rsid w:val="007A1F78"/>
    <w:rsid w:val="007A1F9A"/>
    <w:rsid w:val="007A262D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3604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AA0"/>
    <w:rsid w:val="007F3F5F"/>
    <w:rsid w:val="007F51DC"/>
    <w:rsid w:val="007F7C96"/>
    <w:rsid w:val="007F7F0C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B5B89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66B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0D19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662EF"/>
    <w:rsid w:val="00970BB8"/>
    <w:rsid w:val="00971A22"/>
    <w:rsid w:val="00976501"/>
    <w:rsid w:val="00977706"/>
    <w:rsid w:val="00977EB5"/>
    <w:rsid w:val="00983A3C"/>
    <w:rsid w:val="009847C2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83B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1F7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1C6D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C5E80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326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69E6"/>
    <w:rsid w:val="00C874E9"/>
    <w:rsid w:val="00C874FA"/>
    <w:rsid w:val="00C9133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1793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72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6675F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1C7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77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F2A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356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AD0"/>
    <w:rsid w:val="00E97BF2"/>
    <w:rsid w:val="00EA01E6"/>
    <w:rsid w:val="00EA13D7"/>
    <w:rsid w:val="00EA1A1B"/>
    <w:rsid w:val="00EA2B30"/>
    <w:rsid w:val="00EA2BDB"/>
    <w:rsid w:val="00EA35A6"/>
    <w:rsid w:val="00EA38AA"/>
    <w:rsid w:val="00EA3A84"/>
    <w:rsid w:val="00EA49CF"/>
    <w:rsid w:val="00EA4A12"/>
    <w:rsid w:val="00EA597F"/>
    <w:rsid w:val="00EB0B3C"/>
    <w:rsid w:val="00EB2208"/>
    <w:rsid w:val="00EB3C8B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0C63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76A18"/>
    <w:rsid w:val="00F81563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8C8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4B7008-4940-42F8-9BF9-CA1AF7E98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49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0490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E677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490D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1554A"/>
    <w:rPr>
      <w:rFonts w:cs="Times New Roman"/>
      <w:sz w:val="24"/>
    </w:rPr>
  </w:style>
  <w:style w:type="character" w:styleId="a5">
    <w:name w:val="page number"/>
    <w:basedOn w:val="a0"/>
    <w:uiPriority w:val="99"/>
    <w:rsid w:val="004C2C36"/>
    <w:rPr>
      <w:rFonts w:cs="Times New Roman"/>
    </w:rPr>
  </w:style>
  <w:style w:type="paragraph" w:customStyle="1" w:styleId="ConsNormal">
    <w:name w:val="ConsNormal"/>
    <w:uiPriority w:val="99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4C2C36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0490D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4C2C36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0490D"/>
    <w:rPr>
      <w:rFonts w:cs="Times New Roman"/>
      <w:sz w:val="24"/>
      <w:szCs w:val="24"/>
    </w:rPr>
  </w:style>
  <w:style w:type="paragraph" w:customStyle="1" w:styleId="Heading">
    <w:name w:val="Heading"/>
    <w:uiPriority w:val="99"/>
    <w:rsid w:val="004C2C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4C2C3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0490D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4C2C36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30490D"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14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0490D"/>
    <w:rPr>
      <w:rFonts w:cs="Times New Roman"/>
      <w:sz w:val="2"/>
    </w:rPr>
  </w:style>
  <w:style w:type="table" w:styleId="ad">
    <w:name w:val="Table Grid"/>
    <w:basedOn w:val="a1"/>
    <w:uiPriority w:val="99"/>
    <w:rsid w:val="004339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e">
    <w:name w:val="Знак Знак Знак Знак"/>
    <w:basedOn w:val="a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BE67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BE6777"/>
    <w:rPr>
      <w:rFonts w:cs="Times New Roman"/>
      <w:sz w:val="24"/>
    </w:rPr>
  </w:style>
  <w:style w:type="paragraph" w:styleId="af">
    <w:name w:val="Plain Text"/>
    <w:basedOn w:val="a"/>
    <w:link w:val="af0"/>
    <w:uiPriority w:val="99"/>
    <w:rsid w:val="00681048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locked/>
    <w:rsid w:val="00681048"/>
    <w:rPr>
      <w:rFonts w:ascii="Courier New" w:hAnsi="Courier New" w:cs="Times New Roman"/>
    </w:rPr>
  </w:style>
  <w:style w:type="paragraph" w:styleId="af1">
    <w:name w:val="footnote text"/>
    <w:basedOn w:val="a"/>
    <w:link w:val="af2"/>
    <w:uiPriority w:val="99"/>
    <w:rsid w:val="00681048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locked/>
    <w:rsid w:val="00681048"/>
    <w:rPr>
      <w:rFonts w:cs="Times New Roman"/>
    </w:rPr>
  </w:style>
  <w:style w:type="character" w:styleId="af3">
    <w:name w:val="footnote reference"/>
    <w:basedOn w:val="a0"/>
    <w:uiPriority w:val="99"/>
    <w:rsid w:val="00681048"/>
    <w:rPr>
      <w:rFonts w:cs="Times New Roman"/>
      <w:vertAlign w:val="superscript"/>
    </w:rPr>
  </w:style>
  <w:style w:type="paragraph" w:customStyle="1" w:styleId="12">
    <w:name w:val="Знак Знак Знак Знак1"/>
    <w:basedOn w:val="a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40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DBF1651B9EB89C64838B01EFC2849EC6D6E9949C8161F30DE621A5vE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2502</Words>
  <Characters>14267</Characters>
  <Application>Microsoft Office Word</Application>
  <DocSecurity>0</DocSecurity>
  <Lines>118</Lines>
  <Paragraphs>33</Paragraphs>
  <ScaleCrop>false</ScaleCrop>
  <Company>mns</Company>
  <LinksUpToDate>false</LinksUpToDate>
  <CharactersWithSpaces>16736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Дадаева Лайла Хасановна</cp:lastModifiedBy>
  <cp:revision>6</cp:revision>
  <cp:lastPrinted>2018-11-02T12:31:00Z</cp:lastPrinted>
  <dcterms:created xsi:type="dcterms:W3CDTF">2019-05-14T06:30:00Z</dcterms:created>
  <dcterms:modified xsi:type="dcterms:W3CDTF">2019-05-16T07:38:00Z</dcterms:modified>
</cp:coreProperties>
</file>